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8401B" w14:textId="77777777" w:rsidR="00A307AB" w:rsidRPr="003846DF" w:rsidRDefault="00A307AB" w:rsidP="00A307AB">
      <w:pPr>
        <w:autoSpaceDE w:val="0"/>
        <w:autoSpaceDN w:val="0"/>
        <w:adjustRightInd w:val="0"/>
        <w:spacing w:line="340" w:lineRule="exact"/>
        <w:ind w:firstLineChars="100" w:firstLine="218"/>
        <w:jc w:val="left"/>
        <w:rPr>
          <w:szCs w:val="24"/>
        </w:rPr>
      </w:pPr>
      <w:r w:rsidRPr="003846DF">
        <w:rPr>
          <w:rFonts w:hint="eastAsia"/>
          <w:szCs w:val="24"/>
        </w:rPr>
        <w:t>様式</w:t>
      </w:r>
      <w:r>
        <w:rPr>
          <w:rFonts w:hint="eastAsia"/>
          <w:szCs w:val="24"/>
        </w:rPr>
        <w:t>第7号</w:t>
      </w:r>
    </w:p>
    <w:p w14:paraId="38403409" w14:textId="77777777" w:rsidR="00A307AB" w:rsidRDefault="00A307AB" w:rsidP="00AA4804">
      <w:pPr>
        <w:autoSpaceDE w:val="0"/>
        <w:autoSpaceDN w:val="0"/>
        <w:adjustRightInd w:val="0"/>
        <w:spacing w:line="340" w:lineRule="exact"/>
        <w:jc w:val="center"/>
        <w:rPr>
          <w:rFonts w:cs="ＭＳ明朝"/>
          <w:kern w:val="0"/>
          <w:szCs w:val="21"/>
        </w:rPr>
      </w:pPr>
    </w:p>
    <w:p w14:paraId="12190A39" w14:textId="675C1048" w:rsidR="00AA4804" w:rsidRPr="00B351DF" w:rsidRDefault="00FC5201" w:rsidP="00AA4804">
      <w:pPr>
        <w:autoSpaceDE w:val="0"/>
        <w:autoSpaceDN w:val="0"/>
        <w:adjustRightInd w:val="0"/>
        <w:spacing w:line="340" w:lineRule="exact"/>
        <w:jc w:val="center"/>
        <w:rPr>
          <w:rFonts w:cs="ＭＳ明朝"/>
          <w:kern w:val="0"/>
          <w:szCs w:val="21"/>
        </w:rPr>
      </w:pPr>
      <w:r>
        <w:rPr>
          <w:rFonts w:cs="ＭＳ明朝" w:hint="eastAsia"/>
          <w:kern w:val="0"/>
          <w:szCs w:val="21"/>
        </w:rPr>
        <w:t>彦根市</w:t>
      </w:r>
      <w:r w:rsidR="00ED39F5">
        <w:rPr>
          <w:rFonts w:cs="ＭＳ明朝" w:hint="eastAsia"/>
          <w:kern w:val="0"/>
          <w:szCs w:val="21"/>
        </w:rPr>
        <w:t>金亀公園多目的競技場</w:t>
      </w:r>
      <w:r w:rsidR="00AA4804" w:rsidRPr="00B351DF">
        <w:rPr>
          <w:rFonts w:cs="ＭＳ明朝" w:hint="eastAsia"/>
          <w:kern w:val="0"/>
          <w:szCs w:val="21"/>
        </w:rPr>
        <w:t>ネーミングライツパートナー募集に係る質問</w:t>
      </w:r>
      <w:r w:rsidR="004F0788">
        <w:rPr>
          <w:rFonts w:cs="ＭＳ明朝" w:hint="eastAsia"/>
          <w:kern w:val="0"/>
          <w:szCs w:val="21"/>
        </w:rPr>
        <w:t>書</w:t>
      </w:r>
    </w:p>
    <w:p w14:paraId="65A9F516" w14:textId="77777777" w:rsidR="00AA4804" w:rsidRPr="00ED39F5" w:rsidRDefault="00AA4804" w:rsidP="00AA4804">
      <w:pPr>
        <w:autoSpaceDE w:val="0"/>
        <w:autoSpaceDN w:val="0"/>
        <w:adjustRightInd w:val="0"/>
        <w:spacing w:line="340" w:lineRule="exact"/>
        <w:jc w:val="left"/>
        <w:rPr>
          <w:rFonts w:cs="ＭＳ明朝"/>
          <w:kern w:val="0"/>
          <w:szCs w:val="21"/>
        </w:rPr>
      </w:pPr>
    </w:p>
    <w:p w14:paraId="442C38AA" w14:textId="77777777" w:rsidR="00AA4804" w:rsidRPr="00B351DF" w:rsidRDefault="00AA4804" w:rsidP="00AA4804">
      <w:pPr>
        <w:autoSpaceDE w:val="0"/>
        <w:autoSpaceDN w:val="0"/>
        <w:adjustRightInd w:val="0"/>
        <w:spacing w:line="340" w:lineRule="exact"/>
        <w:jc w:val="right"/>
        <w:rPr>
          <w:rFonts w:cs="ＭＳ明朝"/>
          <w:kern w:val="0"/>
          <w:szCs w:val="21"/>
        </w:rPr>
      </w:pPr>
      <w:r w:rsidRPr="00B351DF">
        <w:rPr>
          <w:rFonts w:cs="ＭＳ明朝" w:hint="eastAsia"/>
          <w:kern w:val="0"/>
          <w:szCs w:val="21"/>
        </w:rPr>
        <w:t xml:space="preserve">　　　　　　　　　　　　　　　　　　　　　　　　　　　令和　年　月　日</w:t>
      </w:r>
    </w:p>
    <w:p w14:paraId="6F86AC45" w14:textId="77777777" w:rsidR="00AA4804" w:rsidRPr="00B351DF" w:rsidRDefault="00AA4804" w:rsidP="00AA4804">
      <w:pPr>
        <w:wordWrap w:val="0"/>
        <w:ind w:rightChars="400" w:right="870"/>
        <w:rPr>
          <w:szCs w:val="21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1675"/>
        <w:gridCol w:w="7479"/>
      </w:tblGrid>
      <w:tr w:rsidR="00AA4804" w:rsidRPr="00B351DF" w14:paraId="72AACF48" w14:textId="77777777" w:rsidTr="00D6703E">
        <w:trPr>
          <w:trHeight w:val="5887"/>
        </w:trPr>
        <w:tc>
          <w:tcPr>
            <w:tcW w:w="2093" w:type="dxa"/>
            <w:gridSpan w:val="2"/>
            <w:shd w:val="clear" w:color="auto" w:fill="auto"/>
            <w:vAlign w:val="center"/>
          </w:tcPr>
          <w:p w14:paraId="1C8BBD18" w14:textId="77777777"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 xml:space="preserve">質問内容　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37E1F618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14:paraId="5B1113F3" w14:textId="77777777" w:rsidTr="00D6703E">
        <w:trPr>
          <w:trHeight w:val="454"/>
        </w:trPr>
        <w:tc>
          <w:tcPr>
            <w:tcW w:w="416" w:type="dxa"/>
            <w:vMerge w:val="restart"/>
            <w:shd w:val="clear" w:color="auto" w:fill="auto"/>
            <w:vAlign w:val="center"/>
          </w:tcPr>
          <w:p w14:paraId="1DDEF1D2" w14:textId="77777777" w:rsidR="00AA4804" w:rsidRPr="00B351DF" w:rsidRDefault="00AA4804" w:rsidP="00D6703E">
            <w:pPr>
              <w:spacing w:line="280" w:lineRule="exact"/>
              <w:jc w:val="distribute"/>
              <w:rPr>
                <w:kern w:val="0"/>
                <w:szCs w:val="21"/>
              </w:rPr>
            </w:pPr>
            <w:r w:rsidRPr="00B351DF">
              <w:rPr>
                <w:rFonts w:hint="eastAsia"/>
                <w:kern w:val="0"/>
                <w:szCs w:val="21"/>
              </w:rPr>
              <w:t>連</w:t>
            </w:r>
          </w:p>
          <w:p w14:paraId="0CEFD817" w14:textId="77777777" w:rsidR="00AA4804" w:rsidRPr="00B351DF" w:rsidRDefault="00AA4804" w:rsidP="00D6703E">
            <w:pPr>
              <w:spacing w:line="280" w:lineRule="exact"/>
              <w:jc w:val="distribute"/>
              <w:rPr>
                <w:kern w:val="0"/>
                <w:szCs w:val="21"/>
              </w:rPr>
            </w:pPr>
          </w:p>
          <w:p w14:paraId="684192D1" w14:textId="77777777" w:rsidR="00AA4804" w:rsidRPr="00B351DF" w:rsidRDefault="00AA4804" w:rsidP="00D6703E">
            <w:pPr>
              <w:spacing w:line="280" w:lineRule="exact"/>
              <w:jc w:val="distribute"/>
              <w:rPr>
                <w:kern w:val="0"/>
                <w:szCs w:val="21"/>
              </w:rPr>
            </w:pPr>
            <w:r w:rsidRPr="00B351DF">
              <w:rPr>
                <w:rFonts w:hint="eastAsia"/>
                <w:kern w:val="0"/>
                <w:szCs w:val="21"/>
              </w:rPr>
              <w:t>絡</w:t>
            </w:r>
          </w:p>
          <w:p w14:paraId="36AA3910" w14:textId="77777777" w:rsidR="00AA4804" w:rsidRPr="00B351DF" w:rsidRDefault="00AA4804" w:rsidP="00D6703E">
            <w:pPr>
              <w:spacing w:line="280" w:lineRule="exact"/>
              <w:jc w:val="distribute"/>
              <w:rPr>
                <w:kern w:val="0"/>
                <w:szCs w:val="21"/>
              </w:rPr>
            </w:pPr>
          </w:p>
          <w:p w14:paraId="3B5BEC2F" w14:textId="77777777"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kern w:val="0"/>
                <w:szCs w:val="21"/>
              </w:rPr>
              <w:t xml:space="preserve">先　　　　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080AAF4" w14:textId="77777777"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法人名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732B3159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14:paraId="0CDBC400" w14:textId="77777777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14:paraId="39372B6B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14896F0E" w14:textId="77777777"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所在地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777634FD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14:paraId="1B03AC90" w14:textId="77777777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14:paraId="65FAF1AA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6715F367" w14:textId="77777777"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担当部署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50279ECB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14:paraId="4C4D6DB2" w14:textId="77777777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14:paraId="76FFC97B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4DE1643A" w14:textId="77777777"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5ACED850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14:paraId="22CA6EF2" w14:textId="77777777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14:paraId="51763070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3E2D0C4F" w14:textId="77777777"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電話番号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613E0172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14:paraId="29B03A9C" w14:textId="77777777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14:paraId="4B0F0F68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1BCEEC4A" w14:textId="77777777"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ＦＡＸ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6C4B8EC0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14:paraId="77D0CE2D" w14:textId="77777777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14:paraId="68C54B03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73DB91D8" w14:textId="77777777"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Ｅ－mail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497710EA" w14:textId="77777777"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</w:tbl>
    <w:p w14:paraId="20828724" w14:textId="6D618216" w:rsidR="00AA4804" w:rsidRPr="00B351DF" w:rsidRDefault="00F0401D" w:rsidP="00AA4804">
      <w:pPr>
        <w:autoSpaceDE w:val="0"/>
        <w:autoSpaceDN w:val="0"/>
        <w:adjustRightInd w:val="0"/>
        <w:spacing w:line="340" w:lineRule="exact"/>
        <w:jc w:val="left"/>
        <w:rPr>
          <w:rFonts w:cs="ＭＳ明朝"/>
          <w:kern w:val="0"/>
          <w:szCs w:val="21"/>
        </w:rPr>
      </w:pPr>
      <w:r w:rsidRPr="00293863">
        <w:rPr>
          <w:rFonts w:cs="ＭＳ明朝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08ABD" wp14:editId="6B7BCD07">
                <wp:simplePos x="0" y="0"/>
                <wp:positionH relativeFrom="column">
                  <wp:posOffset>2762250</wp:posOffset>
                </wp:positionH>
                <wp:positionV relativeFrom="paragraph">
                  <wp:posOffset>196215</wp:posOffset>
                </wp:positionV>
                <wp:extent cx="3362325" cy="647700"/>
                <wp:effectExtent l="0" t="0" r="28575" b="19050"/>
                <wp:wrapNone/>
                <wp:docPr id="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88F66" w14:textId="77777777" w:rsidR="00F0401D" w:rsidRPr="00293863" w:rsidRDefault="00F0401D" w:rsidP="00F0401D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彦根市役所都市政策部都市計画課</w:t>
                            </w:r>
                            <w:r w:rsidRPr="00293863"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  <w:p w14:paraId="04A21992" w14:textId="294934D1" w:rsidR="00F0401D" w:rsidRPr="00293863" w:rsidRDefault="00F0401D" w:rsidP="00F0401D">
                            <w:pPr>
                              <w:spacing w:line="300" w:lineRule="exact"/>
                              <w:ind w:firstLineChars="100" w:firstLine="218"/>
                            </w:pPr>
                            <w:r>
                              <w:rPr>
                                <w:rFonts w:hint="eastAsia"/>
                              </w:rPr>
                              <w:t>ＴＥＬ：0749-</w:t>
                            </w:r>
                            <w:r>
                              <w:t>30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t>6124</w:t>
                            </w:r>
                          </w:p>
                          <w:p w14:paraId="59BB9D86" w14:textId="77777777" w:rsidR="00F0401D" w:rsidRPr="00293863" w:rsidRDefault="00F0401D" w:rsidP="00F0401D">
                            <w:pPr>
                              <w:spacing w:line="300" w:lineRule="exact"/>
                              <w:ind w:firstLineChars="100" w:firstLine="218"/>
                            </w:pPr>
                            <w:r w:rsidRPr="00293863">
                              <w:rPr>
                                <w:rFonts w:hint="eastAsia"/>
                              </w:rPr>
                              <w:t>E-mail</w:t>
                            </w:r>
                            <w:r>
                              <w:rPr>
                                <w:rFonts w:hint="eastAsia"/>
                              </w:rPr>
                              <w:t>：toshikeikaku</w:t>
                            </w:r>
                            <w:r w:rsidRPr="008940C2">
                              <w:t>@ma.city.hikone.shiga.jp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08ABD" id="Rectangle 20" o:spid="_x0000_s1026" style="position:absolute;margin-left:217.5pt;margin-top:15.45pt;width:264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">
                <v:textbox inset="5.85pt,.7pt,5.85pt,.7pt">
                  <w:txbxContent>
                    <w:p w14:paraId="32F88F66" w14:textId="77777777" w:rsidR="00F0401D" w:rsidRPr="00293863" w:rsidRDefault="00F0401D" w:rsidP="00F0401D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彦根市役所都市政策部都市計画課</w:t>
                      </w:r>
                      <w:r w:rsidRPr="00293863">
                        <w:rPr>
                          <w:rFonts w:hint="eastAsia"/>
                        </w:rPr>
                        <w:t xml:space="preserve">　　</w:t>
                      </w:r>
                    </w:p>
                    <w:p w14:paraId="04A21992" w14:textId="294934D1" w:rsidR="00F0401D" w:rsidRPr="00293863" w:rsidRDefault="00F0401D" w:rsidP="00F0401D">
                      <w:pPr>
                        <w:spacing w:line="300" w:lineRule="exact"/>
                        <w:ind w:firstLineChars="100" w:firstLine="218"/>
                      </w:pPr>
                      <w:r>
                        <w:rPr>
                          <w:rFonts w:hint="eastAsia"/>
                        </w:rPr>
                        <w:t>ＴＥＬ</w:t>
                      </w:r>
                      <w:r>
                        <w:rPr>
                          <w:rFonts w:hint="eastAsia"/>
                        </w:rPr>
                        <w:t>：0749-</w:t>
                      </w:r>
                      <w:r>
                        <w:t>30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t>6124</w:t>
                      </w:r>
                    </w:p>
                    <w:p w14:paraId="59BB9D86" w14:textId="77777777" w:rsidR="00F0401D" w:rsidRPr="00293863" w:rsidRDefault="00F0401D" w:rsidP="00F0401D">
                      <w:pPr>
                        <w:spacing w:line="300" w:lineRule="exact"/>
                        <w:ind w:firstLineChars="100" w:firstLine="218"/>
                      </w:pPr>
                      <w:r w:rsidRPr="00293863">
                        <w:rPr>
                          <w:rFonts w:hint="eastAsia"/>
                        </w:rPr>
                        <w:t>E-mail</w:t>
                      </w:r>
                      <w:r>
                        <w:rPr>
                          <w:rFonts w:hint="eastAsia"/>
                        </w:rPr>
                        <w:t>：toshikeikaku</w:t>
                      </w:r>
                      <w:r w:rsidRPr="008940C2">
                        <w:t>@ma.city.hikone.shiga.jp</w:t>
                      </w:r>
                    </w:p>
                  </w:txbxContent>
                </v:textbox>
              </v:rect>
            </w:pict>
          </mc:Fallback>
        </mc:AlternateContent>
      </w:r>
    </w:p>
    <w:p w14:paraId="4A872E0B" w14:textId="2C2DA00B" w:rsidR="004C6C12" w:rsidRPr="00B351DF" w:rsidRDefault="004C6C12">
      <w:pPr>
        <w:rPr>
          <w:szCs w:val="21"/>
        </w:rPr>
      </w:pPr>
    </w:p>
    <w:sectPr w:rsidR="004C6C12" w:rsidRPr="00B351DF" w:rsidSect="00B351DF">
      <w:pgSz w:w="11906" w:h="16838"/>
      <w:pgMar w:top="1134" w:right="1134" w:bottom="1134" w:left="1417" w:header="850" w:footer="992" w:gutter="0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F9E6" w14:textId="77777777" w:rsidR="00401CD4" w:rsidRDefault="00401CD4" w:rsidP="00B351DF">
      <w:r>
        <w:separator/>
      </w:r>
    </w:p>
  </w:endnote>
  <w:endnote w:type="continuationSeparator" w:id="0">
    <w:p w14:paraId="690F5C80" w14:textId="77777777" w:rsidR="00401CD4" w:rsidRDefault="00401CD4" w:rsidP="00B3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59692" w14:textId="77777777" w:rsidR="00401CD4" w:rsidRDefault="00401CD4" w:rsidP="00B351DF">
      <w:r>
        <w:separator/>
      </w:r>
    </w:p>
  </w:footnote>
  <w:footnote w:type="continuationSeparator" w:id="0">
    <w:p w14:paraId="63CF8F81" w14:textId="77777777" w:rsidR="00401CD4" w:rsidRDefault="00401CD4" w:rsidP="00B35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804"/>
    <w:rsid w:val="002D68C9"/>
    <w:rsid w:val="002D6E82"/>
    <w:rsid w:val="00401CD4"/>
    <w:rsid w:val="004C6C12"/>
    <w:rsid w:val="004F0788"/>
    <w:rsid w:val="008E37F9"/>
    <w:rsid w:val="00A307AB"/>
    <w:rsid w:val="00AA4804"/>
    <w:rsid w:val="00B351DF"/>
    <w:rsid w:val="00ED39F5"/>
    <w:rsid w:val="00F0401D"/>
    <w:rsid w:val="00FC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B77F7C"/>
  <w15:chartTrackingRefBased/>
  <w15:docId w15:val="{75DFB535-3FD7-4CDC-BF13-34D849EF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804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1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51DF"/>
  </w:style>
  <w:style w:type="paragraph" w:styleId="a5">
    <w:name w:val="footer"/>
    <w:basedOn w:val="a"/>
    <w:link w:val="a6"/>
    <w:uiPriority w:val="99"/>
    <w:unhideWhenUsed/>
    <w:rsid w:val="00B351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5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古市 卓志</cp:lastModifiedBy>
  <cp:revision>2</cp:revision>
  <dcterms:created xsi:type="dcterms:W3CDTF">2024-02-07T05:56:00Z</dcterms:created>
  <dcterms:modified xsi:type="dcterms:W3CDTF">2024-02-07T05:56:00Z</dcterms:modified>
</cp:coreProperties>
</file>