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D235" w14:textId="77777777" w:rsidR="00F9391B" w:rsidRPr="00493F5A" w:rsidRDefault="00F9391B" w:rsidP="00F9391B">
      <w:pPr>
        <w:spacing w:line="240" w:lineRule="atLeast"/>
        <w:ind w:firstLineChars="100" w:firstLine="218"/>
        <w:rPr>
          <w:rFonts w:ascii="ＭＳ 明朝" w:eastAsia="ＭＳ 明朝" w:hAnsi="ＭＳ 明朝" w:cs="Century"/>
          <w:szCs w:val="21"/>
          <w:bdr w:val="single" w:sz="4" w:space="0" w:color="auto" w:frame="1"/>
        </w:rPr>
      </w:pPr>
      <w:r w:rsidRPr="00493F5A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1</w:t>
      </w:r>
      <w:r w:rsidRPr="00493F5A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(</w:t>
      </w:r>
      <w:r w:rsidRPr="00493F5A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5</w:t>
      </w:r>
      <w:r w:rsidRPr="00493F5A">
        <w:rPr>
          <w:rFonts w:ascii="ＭＳ 明朝" w:eastAsia="ＭＳ 明朝" w:hAnsi="ＭＳ 明朝" w:hint="eastAsia"/>
          <w:szCs w:val="21"/>
        </w:rPr>
        <w:t>条関係</w:t>
      </w:r>
      <w:r>
        <w:rPr>
          <w:rFonts w:ascii="ＭＳ 明朝" w:eastAsia="ＭＳ 明朝" w:hAnsi="ＭＳ 明朝" w:hint="eastAsia"/>
          <w:szCs w:val="21"/>
        </w:rPr>
        <w:t>)</w:t>
      </w:r>
      <w:r w:rsidRPr="00493F5A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3F411671" w14:textId="77777777" w:rsidR="00F9391B" w:rsidRPr="00493F5A" w:rsidRDefault="00F9391B" w:rsidP="00F9391B">
      <w:pPr>
        <w:spacing w:line="24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3F06C910" w14:textId="77777777" w:rsidR="00F9391B" w:rsidRPr="00493F5A" w:rsidRDefault="00F9391B" w:rsidP="00F9391B">
      <w:pPr>
        <w:spacing w:line="240" w:lineRule="atLeast"/>
        <w:ind w:firstLineChars="100" w:firstLine="218"/>
        <w:jc w:val="left"/>
        <w:rPr>
          <w:rFonts w:ascii="ＭＳ 明朝" w:eastAsia="ＭＳ 明朝" w:hAnsi="ＭＳ 明朝"/>
          <w:kern w:val="0"/>
          <w:szCs w:val="21"/>
        </w:rPr>
      </w:pPr>
      <w:r w:rsidRPr="00493F5A">
        <w:rPr>
          <w:rFonts w:ascii="ＭＳ 明朝" w:eastAsia="ＭＳ 明朝" w:hAnsi="ＭＳ 明朝" w:hint="eastAsia"/>
          <w:szCs w:val="21"/>
        </w:rPr>
        <w:t xml:space="preserve">彦根市教育委員会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025C46C1" w14:textId="77777777" w:rsidR="00F9391B" w:rsidRPr="00493F5A" w:rsidRDefault="00F9391B" w:rsidP="00F9391B">
      <w:pPr>
        <w:spacing w:line="240" w:lineRule="atLeast"/>
        <w:ind w:leftChars="2295" w:left="4992" w:firstLineChars="100" w:firstLine="218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住所</w:t>
      </w:r>
      <w:r w:rsidRPr="00493F5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93F5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91308B8" w14:textId="77777777" w:rsidR="00F9391B" w:rsidRPr="00493F5A" w:rsidRDefault="00F9391B" w:rsidP="00F9391B">
      <w:pPr>
        <w:spacing w:line="240" w:lineRule="atLeast"/>
        <w:ind w:leftChars="2295" w:left="4992" w:firstLineChars="100" w:firstLine="218"/>
        <w:jc w:val="left"/>
        <w:rPr>
          <w:rFonts w:ascii="ＭＳ 明朝" w:eastAsia="ＭＳ 明朝" w:hAnsi="ＭＳ 明朝"/>
          <w:szCs w:val="21"/>
          <w:u w:val="single"/>
        </w:rPr>
      </w:pPr>
      <w:r w:rsidRPr="00493F5A">
        <w:rPr>
          <w:rFonts w:ascii="ＭＳ 明朝" w:eastAsia="ＭＳ 明朝" w:hAnsi="ＭＳ 明朝" w:hint="eastAsia"/>
          <w:szCs w:val="21"/>
          <w:u w:val="single"/>
        </w:rPr>
        <w:t>申請者</w:t>
      </w:r>
      <w:r>
        <w:rPr>
          <w:rFonts w:ascii="ＭＳ 明朝" w:eastAsia="ＭＳ 明朝" w:hAnsi="ＭＳ 明朝" w:hint="eastAsia"/>
          <w:szCs w:val="21"/>
          <w:u w:val="single"/>
        </w:rPr>
        <w:t>(</w:t>
      </w:r>
      <w:r w:rsidRPr="00493F5A">
        <w:rPr>
          <w:rFonts w:ascii="ＭＳ 明朝" w:eastAsia="ＭＳ 明朝" w:hAnsi="ＭＳ 明朝" w:hint="eastAsia"/>
          <w:szCs w:val="21"/>
          <w:u w:val="single"/>
        </w:rPr>
        <w:t>保護者</w:t>
      </w:r>
      <w:r>
        <w:rPr>
          <w:rFonts w:ascii="ＭＳ 明朝" w:eastAsia="ＭＳ 明朝" w:hAnsi="ＭＳ 明朝" w:hint="eastAsia"/>
          <w:szCs w:val="21"/>
          <w:u w:val="single"/>
        </w:rPr>
        <w:t>)</w:t>
      </w:r>
      <w:r w:rsidRPr="00493F5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</w:p>
    <w:p w14:paraId="5A4253EF" w14:textId="77777777" w:rsidR="00F9391B" w:rsidRDefault="00F9391B" w:rsidP="00F9391B">
      <w:pPr>
        <w:spacing w:line="240" w:lineRule="atLeast"/>
        <w:ind w:leftChars="2295" w:left="4992" w:firstLineChars="900" w:firstLine="195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493F5A">
        <w:rPr>
          <w:rFonts w:ascii="ＭＳ 明朝" w:eastAsia="ＭＳ 明朝" w:hAnsi="ＭＳ 明朝" w:hint="eastAsia"/>
          <w:szCs w:val="21"/>
        </w:rPr>
        <w:t>自署または記名押印</w:t>
      </w:r>
      <w:r>
        <w:rPr>
          <w:rFonts w:ascii="ＭＳ 明朝" w:eastAsia="ＭＳ 明朝" w:hAnsi="ＭＳ 明朝" w:hint="eastAsia"/>
          <w:szCs w:val="21"/>
        </w:rPr>
        <w:t>)</w:t>
      </w:r>
    </w:p>
    <w:p w14:paraId="3D9AE78B" w14:textId="77777777" w:rsidR="00F9391B" w:rsidRPr="00493F5A" w:rsidRDefault="00F9391B" w:rsidP="00F9391B">
      <w:pPr>
        <w:spacing w:line="240" w:lineRule="atLeast"/>
        <w:ind w:leftChars="2295" w:left="4992" w:firstLineChars="700" w:firstLine="1523"/>
        <w:jc w:val="left"/>
        <w:rPr>
          <w:rFonts w:ascii="ＭＳ 明朝" w:eastAsia="ＭＳ 明朝" w:hAnsi="ＭＳ 明朝"/>
          <w:szCs w:val="21"/>
        </w:rPr>
      </w:pPr>
    </w:p>
    <w:p w14:paraId="7AB192AA" w14:textId="77777777" w:rsidR="00F9391B" w:rsidRDefault="00F9391B" w:rsidP="00F9391B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  <w:r w:rsidRPr="00493F5A">
        <w:rPr>
          <w:rFonts w:ascii="ＭＳ 明朝" w:eastAsia="ＭＳ 明朝" w:hAnsi="ＭＳ 明朝" w:hint="eastAsia"/>
          <w:szCs w:val="21"/>
        </w:rPr>
        <w:t>彦根市医療的ケア事業利用申請書</w:t>
      </w:r>
      <w:r>
        <w:rPr>
          <w:rFonts w:ascii="ＭＳ 明朝" w:eastAsia="ＭＳ 明朝" w:hAnsi="ＭＳ 明朝" w:hint="eastAsia"/>
          <w:szCs w:val="21"/>
        </w:rPr>
        <w:t>(新規・継続・変更)</w:t>
      </w:r>
    </w:p>
    <w:p w14:paraId="0954756D" w14:textId="77777777" w:rsidR="00F9391B" w:rsidRPr="00493F5A" w:rsidRDefault="00F9391B" w:rsidP="00F9391B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</w:p>
    <w:p w14:paraId="08299F35" w14:textId="77777777" w:rsidR="00F9391B" w:rsidRDefault="00F9391B" w:rsidP="00F9391B">
      <w:pPr>
        <w:spacing w:line="240" w:lineRule="atLeast"/>
        <w:ind w:firstLineChars="100" w:firstLine="218"/>
        <w:rPr>
          <w:rFonts w:ascii="ＭＳ 明朝" w:eastAsia="ＭＳ 明朝" w:hAnsi="ＭＳ 明朝"/>
          <w:szCs w:val="21"/>
        </w:rPr>
      </w:pPr>
      <w:r w:rsidRPr="00493F5A">
        <w:rPr>
          <w:rFonts w:ascii="ＭＳ 明朝" w:eastAsia="ＭＳ 明朝" w:hAnsi="ＭＳ 明朝" w:hint="eastAsia"/>
          <w:szCs w:val="21"/>
        </w:rPr>
        <w:t>医療的ケア事業</w:t>
      </w:r>
      <w:r>
        <w:rPr>
          <w:rFonts w:ascii="ＭＳ 明朝" w:eastAsia="ＭＳ 明朝" w:hAnsi="ＭＳ 明朝" w:hint="eastAsia"/>
          <w:szCs w:val="21"/>
        </w:rPr>
        <w:t>の</w:t>
      </w:r>
      <w:r w:rsidRPr="00493F5A">
        <w:rPr>
          <w:rFonts w:ascii="ＭＳ 明朝" w:eastAsia="ＭＳ 明朝" w:hAnsi="ＭＳ 明朝" w:hint="eastAsia"/>
          <w:szCs w:val="21"/>
        </w:rPr>
        <w:t>利用について、下記のとおり申請します。</w:t>
      </w:r>
    </w:p>
    <w:p w14:paraId="3FCD681B" w14:textId="77777777" w:rsidR="00F9391B" w:rsidRPr="00493F5A" w:rsidRDefault="00F9391B" w:rsidP="00F9391B">
      <w:pPr>
        <w:spacing w:line="240" w:lineRule="atLeast"/>
        <w:ind w:firstLineChars="100" w:firstLine="218"/>
        <w:rPr>
          <w:rFonts w:ascii="ＭＳ 明朝" w:eastAsia="ＭＳ 明朝" w:hAnsi="ＭＳ 明朝"/>
          <w:szCs w:val="21"/>
        </w:rPr>
      </w:pPr>
      <w:r w:rsidRPr="00493F5A">
        <w:rPr>
          <w:rFonts w:ascii="ＭＳ 明朝" w:eastAsia="ＭＳ 明朝" w:hAnsi="ＭＳ 明朝" w:hint="eastAsia"/>
          <w:szCs w:val="21"/>
        </w:rPr>
        <w:t>なお、医療的ケア</w:t>
      </w:r>
      <w:r>
        <w:rPr>
          <w:rFonts w:ascii="ＭＳ 明朝" w:eastAsia="ＭＳ 明朝" w:hAnsi="ＭＳ 明朝" w:hint="eastAsia"/>
          <w:szCs w:val="21"/>
        </w:rPr>
        <w:t>事業</w:t>
      </w:r>
      <w:r w:rsidRPr="00493F5A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利用に関し</w:t>
      </w:r>
      <w:r w:rsidRPr="00493F5A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彦根市</w:t>
      </w:r>
      <w:r w:rsidRPr="00493F5A">
        <w:rPr>
          <w:rFonts w:ascii="ＭＳ 明朝" w:eastAsia="ＭＳ 明朝" w:hAnsi="ＭＳ 明朝" w:hint="eastAsia"/>
          <w:szCs w:val="21"/>
        </w:rPr>
        <w:t>教育委員会が</w:t>
      </w:r>
      <w:r>
        <w:rPr>
          <w:rFonts w:ascii="ＭＳ 明朝" w:eastAsia="ＭＳ 明朝" w:hAnsi="ＭＳ 明朝" w:hint="eastAsia"/>
          <w:szCs w:val="21"/>
        </w:rPr>
        <w:t>、</w:t>
      </w:r>
      <w:r w:rsidRPr="00493F5A">
        <w:rPr>
          <w:rFonts w:ascii="ＭＳ 明朝" w:eastAsia="ＭＳ 明朝" w:hAnsi="ＭＳ 明朝" w:hint="eastAsia"/>
          <w:szCs w:val="21"/>
        </w:rPr>
        <w:t>当該児童</w:t>
      </w:r>
      <w:r>
        <w:rPr>
          <w:rFonts w:ascii="ＭＳ 明朝" w:eastAsia="ＭＳ 明朝" w:hAnsi="ＭＳ 明朝" w:hint="eastAsia"/>
          <w:szCs w:val="21"/>
        </w:rPr>
        <w:t>生徒</w:t>
      </w:r>
      <w:r w:rsidRPr="00493F5A">
        <w:rPr>
          <w:rFonts w:ascii="ＭＳ 明朝" w:eastAsia="ＭＳ 明朝" w:hAnsi="ＭＳ 明朝" w:hint="eastAsia"/>
          <w:szCs w:val="21"/>
        </w:rPr>
        <w:t>の個人情報</w:t>
      </w:r>
      <w:r>
        <w:rPr>
          <w:rFonts w:ascii="ＭＳ 明朝" w:eastAsia="ＭＳ 明朝" w:hAnsi="ＭＳ 明朝" w:hint="eastAsia"/>
          <w:szCs w:val="21"/>
        </w:rPr>
        <w:t>を</w:t>
      </w:r>
      <w:r w:rsidRPr="00493F5A">
        <w:rPr>
          <w:rFonts w:ascii="ＭＳ 明朝" w:eastAsia="ＭＳ 明朝" w:hAnsi="ＭＳ 明朝" w:hint="eastAsia"/>
          <w:szCs w:val="21"/>
        </w:rPr>
        <w:t>利用</w:t>
      </w:r>
      <w:r>
        <w:rPr>
          <w:rFonts w:ascii="ＭＳ 明朝" w:eastAsia="ＭＳ 明朝" w:hAnsi="ＭＳ 明朝" w:hint="eastAsia"/>
          <w:szCs w:val="21"/>
        </w:rPr>
        <w:t>し、ならびに</w:t>
      </w:r>
      <w:r w:rsidRPr="00493F5A">
        <w:rPr>
          <w:rFonts w:ascii="ＭＳ 明朝" w:eastAsia="ＭＳ 明朝" w:hAnsi="ＭＳ 明朝" w:hint="eastAsia"/>
          <w:szCs w:val="21"/>
        </w:rPr>
        <w:t>主治医等への情報提供および問合せを行うことに同意します。</w:t>
      </w:r>
    </w:p>
    <w:p w14:paraId="461FA1F5" w14:textId="77777777" w:rsidR="00F9391B" w:rsidRPr="00493F5A" w:rsidRDefault="00F9391B" w:rsidP="00F9391B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14:paraId="46951F27" w14:textId="77777777" w:rsidR="00F9391B" w:rsidRPr="00493F5A" w:rsidRDefault="00F9391B" w:rsidP="00F9391B">
      <w:pPr>
        <w:pStyle w:val="a9"/>
        <w:spacing w:line="240" w:lineRule="atLeast"/>
        <w:rPr>
          <w:rFonts w:ascii="ＭＳ 明朝" w:hAnsi="ＭＳ 明朝"/>
          <w:sz w:val="21"/>
          <w:szCs w:val="21"/>
        </w:rPr>
      </w:pPr>
      <w:r w:rsidRPr="00493F5A">
        <w:rPr>
          <w:rFonts w:ascii="ＭＳ 明朝" w:hAnsi="ＭＳ 明朝" w:hint="eastAsia"/>
          <w:sz w:val="21"/>
          <w:szCs w:val="21"/>
        </w:rPr>
        <w:t>記</w:t>
      </w:r>
    </w:p>
    <w:p w14:paraId="61D8EB44" w14:textId="77777777" w:rsidR="00F9391B" w:rsidRPr="00493F5A" w:rsidRDefault="00F9391B" w:rsidP="00F9391B">
      <w:pPr>
        <w:spacing w:line="240" w:lineRule="atLeast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Ind w:w="225" w:type="dxa"/>
        <w:tblLook w:val="04A0" w:firstRow="1" w:lastRow="0" w:firstColumn="1" w:lastColumn="0" w:noHBand="0" w:noVBand="1"/>
      </w:tblPr>
      <w:tblGrid>
        <w:gridCol w:w="2281"/>
        <w:gridCol w:w="4622"/>
        <w:gridCol w:w="864"/>
        <w:gridCol w:w="1159"/>
      </w:tblGrid>
      <w:tr w:rsidR="00F9391B" w:rsidRPr="00493F5A" w14:paraId="0C924606" w14:textId="77777777" w:rsidTr="00F9391B">
        <w:trPr>
          <w:trHeight w:val="681"/>
        </w:trPr>
        <w:tc>
          <w:tcPr>
            <w:tcW w:w="2281" w:type="dxa"/>
            <w:vAlign w:val="center"/>
          </w:tcPr>
          <w:p w14:paraId="59C67036" w14:textId="77777777" w:rsidR="00F9391B" w:rsidRPr="00493F5A" w:rsidRDefault="00F9391B" w:rsidP="00A11AF9">
            <w:pPr>
              <w:pStyle w:val="ab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児童生徒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493F5A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22" w:type="dxa"/>
            <w:vAlign w:val="center"/>
          </w:tcPr>
          <w:p w14:paraId="2CCB9FA9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AB8DA48" w14:textId="77777777" w:rsidR="00F9391B" w:rsidRPr="00493F5A" w:rsidRDefault="00F9391B" w:rsidP="00A11AF9">
            <w:pPr>
              <w:pStyle w:val="ab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159" w:type="dxa"/>
            <w:vAlign w:val="center"/>
          </w:tcPr>
          <w:p w14:paraId="409AC55D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391B" w:rsidRPr="00493F5A" w14:paraId="12BBD8F8" w14:textId="77777777" w:rsidTr="00F9391B">
        <w:trPr>
          <w:trHeight w:val="691"/>
        </w:trPr>
        <w:tc>
          <w:tcPr>
            <w:tcW w:w="2281" w:type="dxa"/>
            <w:vAlign w:val="center"/>
          </w:tcPr>
          <w:p w14:paraId="6295015C" w14:textId="77777777" w:rsidR="00F9391B" w:rsidRPr="00493F5A" w:rsidRDefault="00F9391B" w:rsidP="00A11AF9">
            <w:pPr>
              <w:pStyle w:val="ab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児童生徒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493F5A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645" w:type="dxa"/>
            <w:gridSpan w:val="3"/>
            <w:vAlign w:val="center"/>
          </w:tcPr>
          <w:p w14:paraId="09621492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年　　　月　　　日</w:t>
            </w:r>
          </w:p>
        </w:tc>
      </w:tr>
      <w:tr w:rsidR="00F9391B" w:rsidRPr="00493F5A" w14:paraId="2D957765" w14:textId="77777777" w:rsidTr="00F9391B">
        <w:trPr>
          <w:trHeight w:val="920"/>
        </w:trPr>
        <w:tc>
          <w:tcPr>
            <w:tcW w:w="2281" w:type="dxa"/>
            <w:vAlign w:val="center"/>
          </w:tcPr>
          <w:p w14:paraId="4B7F50D9" w14:textId="77777777" w:rsidR="00F9391B" w:rsidRPr="00493F5A" w:rsidRDefault="00F9391B" w:rsidP="00A11AF9">
            <w:pPr>
              <w:pStyle w:val="ab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医療的ケアの実施を希望する学校</w:t>
            </w:r>
          </w:p>
        </w:tc>
        <w:tc>
          <w:tcPr>
            <w:tcW w:w="6645" w:type="dxa"/>
            <w:gridSpan w:val="3"/>
            <w:vAlign w:val="center"/>
          </w:tcPr>
          <w:p w14:paraId="6E4D7BDB" w14:textId="77777777" w:rsidR="00F9391B" w:rsidRPr="00493F5A" w:rsidRDefault="00F9391B" w:rsidP="00A11AF9">
            <w:pPr>
              <w:pStyle w:val="ab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彦根市立　　　　　　　　　学校</w:t>
            </w:r>
          </w:p>
        </w:tc>
      </w:tr>
      <w:tr w:rsidR="00F9391B" w:rsidRPr="00493F5A" w14:paraId="0BB3C1D9" w14:textId="77777777" w:rsidTr="00F9391B">
        <w:trPr>
          <w:trHeight w:val="1501"/>
        </w:trPr>
        <w:tc>
          <w:tcPr>
            <w:tcW w:w="2281" w:type="dxa"/>
            <w:vAlign w:val="center"/>
          </w:tcPr>
          <w:p w14:paraId="5A123AD3" w14:textId="77777777" w:rsidR="00F9391B" w:rsidRPr="00493F5A" w:rsidRDefault="00F9391B" w:rsidP="00A11AF9">
            <w:pPr>
              <w:pStyle w:val="ab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医療的ケアの内容</w:t>
            </w:r>
          </w:p>
        </w:tc>
        <w:tc>
          <w:tcPr>
            <w:tcW w:w="6645" w:type="dxa"/>
            <w:gridSpan w:val="3"/>
            <w:vAlign w:val="center"/>
          </w:tcPr>
          <w:p w14:paraId="0867A864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9391B" w:rsidRPr="00493F5A" w14:paraId="5904BDCB" w14:textId="77777777" w:rsidTr="00F9391B">
        <w:trPr>
          <w:trHeight w:val="687"/>
        </w:trPr>
        <w:tc>
          <w:tcPr>
            <w:tcW w:w="2281" w:type="dxa"/>
            <w:vAlign w:val="center"/>
          </w:tcPr>
          <w:p w14:paraId="0A205A2F" w14:textId="77777777" w:rsidR="00F9391B" w:rsidRPr="00493F5A" w:rsidRDefault="00F9391B" w:rsidP="00A11AF9">
            <w:pPr>
              <w:pStyle w:val="ab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緊急時の連絡先</w:t>
            </w:r>
          </w:p>
        </w:tc>
        <w:tc>
          <w:tcPr>
            <w:tcW w:w="6645" w:type="dxa"/>
            <w:gridSpan w:val="3"/>
            <w:vAlign w:val="center"/>
          </w:tcPr>
          <w:p w14:paraId="163060F8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氏名　　　　　　　　　　　電話番号</w:t>
            </w:r>
          </w:p>
        </w:tc>
      </w:tr>
      <w:tr w:rsidR="00F9391B" w:rsidRPr="00493F5A" w14:paraId="066575E4" w14:textId="77777777" w:rsidTr="00F9391B">
        <w:trPr>
          <w:trHeight w:val="1689"/>
        </w:trPr>
        <w:tc>
          <w:tcPr>
            <w:tcW w:w="2281" w:type="dxa"/>
            <w:vAlign w:val="center"/>
          </w:tcPr>
          <w:p w14:paraId="25F1FB53" w14:textId="77777777" w:rsidR="00F9391B" w:rsidRPr="00493F5A" w:rsidRDefault="00F9391B" w:rsidP="00A11AF9">
            <w:pPr>
              <w:pStyle w:val="ab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主治医の情報</w:t>
            </w:r>
          </w:p>
        </w:tc>
        <w:tc>
          <w:tcPr>
            <w:tcW w:w="6645" w:type="dxa"/>
            <w:gridSpan w:val="3"/>
            <w:vAlign w:val="center"/>
          </w:tcPr>
          <w:p w14:paraId="4F436C2E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14:paraId="6899F00F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医療機関名</w:t>
            </w:r>
          </w:p>
          <w:p w14:paraId="749B56FF" w14:textId="77777777" w:rsidR="00F9391B" w:rsidRPr="00493F5A" w:rsidRDefault="00F9391B" w:rsidP="00A11AF9">
            <w:pPr>
              <w:pStyle w:val="ab"/>
              <w:spacing w:line="24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493F5A">
              <w:rPr>
                <w:rFonts w:ascii="ＭＳ 明朝" w:hAnsi="ＭＳ 明朝" w:hint="eastAsia"/>
                <w:sz w:val="21"/>
                <w:szCs w:val="21"/>
              </w:rPr>
              <w:t>診療科名</w:t>
            </w:r>
          </w:p>
        </w:tc>
      </w:tr>
    </w:tbl>
    <w:p w14:paraId="7D686C0A" w14:textId="77777777" w:rsidR="00F9391B" w:rsidRPr="00493F5A" w:rsidRDefault="00F9391B" w:rsidP="00F9391B">
      <w:pPr>
        <w:spacing w:line="240" w:lineRule="atLeast"/>
        <w:rPr>
          <w:rFonts w:ascii="ＭＳ 明朝" w:eastAsia="ＭＳ 明朝" w:hAnsi="ＭＳ 明朝"/>
          <w:szCs w:val="21"/>
        </w:rPr>
      </w:pPr>
    </w:p>
    <w:sectPr w:rsidR="00F9391B" w:rsidRPr="00493F5A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FE40" w14:textId="77777777" w:rsidR="004503B7" w:rsidRDefault="004503B7" w:rsidP="00963FD2">
      <w:r>
        <w:separator/>
      </w:r>
    </w:p>
  </w:endnote>
  <w:endnote w:type="continuationSeparator" w:id="0">
    <w:p w14:paraId="0BA99683" w14:textId="77777777" w:rsidR="004503B7" w:rsidRDefault="004503B7" w:rsidP="009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A24C" w14:textId="77777777" w:rsidR="004503B7" w:rsidRDefault="004503B7" w:rsidP="00963FD2">
      <w:r>
        <w:separator/>
      </w:r>
    </w:p>
  </w:footnote>
  <w:footnote w:type="continuationSeparator" w:id="0">
    <w:p w14:paraId="44E8ADD3" w14:textId="77777777" w:rsidR="004503B7" w:rsidRDefault="004503B7" w:rsidP="009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8"/>
  <w:drawingGridVerticalSpacing w:val="47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73"/>
    <w:rsid w:val="000144CE"/>
    <w:rsid w:val="00015648"/>
    <w:rsid w:val="00017C47"/>
    <w:rsid w:val="00030142"/>
    <w:rsid w:val="00083B0C"/>
    <w:rsid w:val="000A627A"/>
    <w:rsid w:val="000C0AC5"/>
    <w:rsid w:val="000D0813"/>
    <w:rsid w:val="00101D8D"/>
    <w:rsid w:val="00122092"/>
    <w:rsid w:val="001676DE"/>
    <w:rsid w:val="00227726"/>
    <w:rsid w:val="00272E71"/>
    <w:rsid w:val="00275D67"/>
    <w:rsid w:val="00277E38"/>
    <w:rsid w:val="00280E72"/>
    <w:rsid w:val="002B38DF"/>
    <w:rsid w:val="002B5DAA"/>
    <w:rsid w:val="002E071F"/>
    <w:rsid w:val="002E14BB"/>
    <w:rsid w:val="00314773"/>
    <w:rsid w:val="00350018"/>
    <w:rsid w:val="00377909"/>
    <w:rsid w:val="003823AA"/>
    <w:rsid w:val="00384349"/>
    <w:rsid w:val="00391689"/>
    <w:rsid w:val="0039534D"/>
    <w:rsid w:val="003A0654"/>
    <w:rsid w:val="003A0EBF"/>
    <w:rsid w:val="003A5182"/>
    <w:rsid w:val="003D2616"/>
    <w:rsid w:val="003D677B"/>
    <w:rsid w:val="003E0CF0"/>
    <w:rsid w:val="003E1A37"/>
    <w:rsid w:val="00426726"/>
    <w:rsid w:val="004442BF"/>
    <w:rsid w:val="004503B7"/>
    <w:rsid w:val="00453B13"/>
    <w:rsid w:val="00461EA9"/>
    <w:rsid w:val="00467562"/>
    <w:rsid w:val="00472379"/>
    <w:rsid w:val="00472D76"/>
    <w:rsid w:val="00484637"/>
    <w:rsid w:val="004946F8"/>
    <w:rsid w:val="004A1C7B"/>
    <w:rsid w:val="00514B6D"/>
    <w:rsid w:val="00530448"/>
    <w:rsid w:val="00533401"/>
    <w:rsid w:val="00585A4A"/>
    <w:rsid w:val="005A257F"/>
    <w:rsid w:val="005E1493"/>
    <w:rsid w:val="005F1884"/>
    <w:rsid w:val="00600ABC"/>
    <w:rsid w:val="00694799"/>
    <w:rsid w:val="006A3D43"/>
    <w:rsid w:val="006A5077"/>
    <w:rsid w:val="006D5F6C"/>
    <w:rsid w:val="0070076A"/>
    <w:rsid w:val="0070094D"/>
    <w:rsid w:val="007133F2"/>
    <w:rsid w:val="00730627"/>
    <w:rsid w:val="00752358"/>
    <w:rsid w:val="00760A2D"/>
    <w:rsid w:val="00790EC8"/>
    <w:rsid w:val="007A59C7"/>
    <w:rsid w:val="007B67A5"/>
    <w:rsid w:val="007D4E21"/>
    <w:rsid w:val="008406B7"/>
    <w:rsid w:val="008947E5"/>
    <w:rsid w:val="00897178"/>
    <w:rsid w:val="00903A0C"/>
    <w:rsid w:val="009062BA"/>
    <w:rsid w:val="009151E1"/>
    <w:rsid w:val="00963FD2"/>
    <w:rsid w:val="009704B0"/>
    <w:rsid w:val="009C0395"/>
    <w:rsid w:val="009C33B7"/>
    <w:rsid w:val="009D6B20"/>
    <w:rsid w:val="009E5480"/>
    <w:rsid w:val="009F25C9"/>
    <w:rsid w:val="009F3686"/>
    <w:rsid w:val="00A0547C"/>
    <w:rsid w:val="00A43F42"/>
    <w:rsid w:val="00A47EB2"/>
    <w:rsid w:val="00A70991"/>
    <w:rsid w:val="00A77EC5"/>
    <w:rsid w:val="00A8107B"/>
    <w:rsid w:val="00A93B26"/>
    <w:rsid w:val="00A95985"/>
    <w:rsid w:val="00AC2ED2"/>
    <w:rsid w:val="00AE6BBB"/>
    <w:rsid w:val="00B30A47"/>
    <w:rsid w:val="00B51BF6"/>
    <w:rsid w:val="00B623A2"/>
    <w:rsid w:val="00B97746"/>
    <w:rsid w:val="00BA0026"/>
    <w:rsid w:val="00BA45A4"/>
    <w:rsid w:val="00BB4B26"/>
    <w:rsid w:val="00BC1136"/>
    <w:rsid w:val="00BC4B79"/>
    <w:rsid w:val="00BC60E1"/>
    <w:rsid w:val="00C30545"/>
    <w:rsid w:val="00C344A0"/>
    <w:rsid w:val="00C946F8"/>
    <w:rsid w:val="00CA343D"/>
    <w:rsid w:val="00CF5886"/>
    <w:rsid w:val="00D1503E"/>
    <w:rsid w:val="00DB031C"/>
    <w:rsid w:val="00DB0AC3"/>
    <w:rsid w:val="00DC218B"/>
    <w:rsid w:val="00DE3B02"/>
    <w:rsid w:val="00E61540"/>
    <w:rsid w:val="00E700EE"/>
    <w:rsid w:val="00E80CC0"/>
    <w:rsid w:val="00EA4918"/>
    <w:rsid w:val="00ED4EFE"/>
    <w:rsid w:val="00F12BEC"/>
    <w:rsid w:val="00F169E9"/>
    <w:rsid w:val="00F3310B"/>
    <w:rsid w:val="00F462A6"/>
    <w:rsid w:val="00F4774C"/>
    <w:rsid w:val="00F54F90"/>
    <w:rsid w:val="00F77E86"/>
    <w:rsid w:val="00F9391B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2479EF"/>
  <w15:chartTrackingRefBased/>
  <w15:docId w15:val="{C97F693F-2908-4DC8-8191-F4D4549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D2"/>
  </w:style>
  <w:style w:type="paragraph" w:styleId="a5">
    <w:name w:val="footer"/>
    <w:basedOn w:val="a"/>
    <w:link w:val="a6"/>
    <w:uiPriority w:val="99"/>
    <w:unhideWhenUsed/>
    <w:rsid w:val="0096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D2"/>
  </w:style>
  <w:style w:type="paragraph" w:customStyle="1" w:styleId="a7">
    <w:name w:val="改正文題名ブロックスタイル"/>
    <w:basedOn w:val="a"/>
    <w:rsid w:val="00EA4918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Cs w:val="21"/>
    </w:rPr>
  </w:style>
  <w:style w:type="table" w:styleId="a8">
    <w:name w:val="Table Grid"/>
    <w:basedOn w:val="a1"/>
    <w:uiPriority w:val="39"/>
    <w:rsid w:val="00F1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9391B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a">
    <w:name w:val="記 (文字)"/>
    <w:basedOn w:val="a0"/>
    <w:link w:val="a9"/>
    <w:uiPriority w:val="99"/>
    <w:rsid w:val="00F9391B"/>
    <w:rPr>
      <w:rFonts w:ascii="Century" w:eastAsia="ＭＳ 明朝" w:hAnsi="Century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F9391B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c">
    <w:name w:val="結語 (文字)"/>
    <w:basedOn w:val="a0"/>
    <w:link w:val="ab"/>
    <w:uiPriority w:val="99"/>
    <w:rsid w:val="00F9391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村田 絵美</cp:lastModifiedBy>
  <cp:revision>3</cp:revision>
  <cp:lastPrinted>2023-10-06T04:10:00Z</cp:lastPrinted>
  <dcterms:created xsi:type="dcterms:W3CDTF">2024-04-06T02:06:00Z</dcterms:created>
  <dcterms:modified xsi:type="dcterms:W3CDTF">2024-04-06T02:11:00Z</dcterms:modified>
</cp:coreProperties>
</file>