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497E2890"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43E110F6" w14:textId="7611E38A" w:rsidR="00F53274" w:rsidRPr="00CC000C" w:rsidRDefault="00F53274" w:rsidP="00CC000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003FFA1A"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C000C" w:rsidRPr="00CC000C">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9A68CC">
              <w:trPr>
                <w:trHeight w:val="19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9A68CC">
              <w:trPr>
                <w:trHeight w:val="19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579ED725"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DB5B84" w:rsidRPr="00DB5B84">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0CAFE1D0" w:rsidR="005B1634" w:rsidRPr="00DB5B84"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DB5B84">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color="000000"/>
              </w:rPr>
              <w:t xml:space="preserve">指定業種の減少率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234BA17D" w14:textId="47EB5AB3"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rPr>
              <w:t>全体の</w:t>
            </w:r>
            <w:r w:rsidR="00DB5B84" w:rsidRPr="0070772F">
              <w:rPr>
                <w:rFonts w:ascii="ＭＳ ゴシック" w:eastAsia="ＭＳ ゴシック" w:hAnsi="ＭＳ ゴシック" w:hint="eastAsia"/>
                <w:color w:val="000000"/>
                <w:kern w:val="0"/>
                <w:u w:val="single" w:color="000000"/>
              </w:rPr>
              <w:t xml:space="preserve">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153BA34C" w14:textId="20A74D30" w:rsidR="00DB5B84" w:rsidRPr="0070772F" w:rsidRDefault="005B163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6019DA" w:rsidRPr="006019DA">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sidR="003711F9">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 xml:space="preserve">　 　　</w:t>
            </w:r>
            <w:r w:rsidR="006019DA">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w:t>
            </w:r>
          </w:p>
          <w:p w14:paraId="6D27EC31"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006019DA" w:rsidRPr="006019DA">
              <w:rPr>
                <w:rFonts w:ascii="ＭＳ ゴシック" w:eastAsia="ＭＳ ゴシック" w:hAnsi="ＭＳ ゴシック" w:hint="eastAsia"/>
                <w:color w:val="000000"/>
                <w:kern w:val="0"/>
              </w:rPr>
              <w:t>申込時点における最近１か月間の売上高等</w:t>
            </w:r>
          </w:p>
          <w:p w14:paraId="567B72A1" w14:textId="22AE76F0"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8E96945" w14:textId="0768E82E"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F0CD036"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r w:rsidR="006019DA" w:rsidRPr="006019DA">
              <w:rPr>
                <w:rFonts w:ascii="ＭＳ ゴシック" w:eastAsia="ＭＳ ゴシック" w:hAnsi="ＭＳ ゴシック" w:hint="eastAsia"/>
                <w:color w:val="000000"/>
                <w:kern w:val="0"/>
              </w:rPr>
              <w:t>Ａの直前３か月間の月平均売上高等</w:t>
            </w:r>
          </w:p>
          <w:p w14:paraId="60F9A39C" w14:textId="74193AB4"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kern w:val="0"/>
                <w:u w:val="single"/>
              </w:rPr>
              <w:t>指定業種の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5C4F0FA" w14:textId="425A21FE" w:rsidR="00F53274" w:rsidRPr="00DB5B84" w:rsidRDefault="00DB5B84" w:rsidP="00DB5B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9B47A6B" w14:textId="64329334"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69305A" w:rsidRPr="0069305A">
        <w:rPr>
          <w:rFonts w:ascii="ＭＳ ゴシック" w:eastAsia="ＭＳ ゴシック" w:hAnsi="ＭＳ ゴシック" w:cs="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1EFEBEA" w14:textId="21FF9042" w:rsidR="00F53274" w:rsidRDefault="00F53274" w:rsidP="00F5327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644DF011" w14:textId="4492823F" w:rsidR="0020239E" w:rsidRPr="001A79DE" w:rsidRDefault="0020239E"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①</w:t>
      </w: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本様式は、業歴１年３か月未満の場合に使用する。</w:t>
      </w:r>
    </w:p>
    <w:p w14:paraId="5C3A4F9D" w14:textId="11F98569" w:rsidR="00F53274" w:rsidRPr="0020239E" w:rsidRDefault="0020239E" w:rsidP="0020239E">
      <w:pPr>
        <w:suppressAutoHyphens/>
        <w:wordWrap w:val="0"/>
        <w:spacing w:line="240" w:lineRule="exact"/>
        <w:ind w:firstLineChars="300" w:firstLine="540"/>
        <w:jc w:val="left"/>
        <w:textAlignment w:val="baseline"/>
        <w:rPr>
          <w:rFonts w:ascii="ＭＳ ゴシック" w:eastAsia="ＭＳ ゴシック" w:hAnsi="Times New Roman"/>
          <w:color w:val="000000"/>
          <w:spacing w:val="16"/>
          <w:kern w:val="0"/>
          <w:sz w:val="18"/>
          <w:szCs w:val="18"/>
        </w:rPr>
      </w:pPr>
      <w:r w:rsidRPr="0020239E">
        <w:rPr>
          <w:rFonts w:ascii="ＭＳ ゴシック" w:eastAsia="ＭＳ ゴシック" w:hAnsi="ＭＳ ゴシック" w:cs="ＭＳ ゴシック" w:hint="eastAsia"/>
          <w:color w:val="000000"/>
          <w:kern w:val="0"/>
          <w:sz w:val="18"/>
          <w:szCs w:val="18"/>
        </w:rPr>
        <w:t>②</w:t>
      </w:r>
      <w:r>
        <w:rPr>
          <w:rFonts w:ascii="ＭＳ ゴシック" w:eastAsia="ＭＳ ゴシック" w:hAnsi="ＭＳ ゴシック" w:cs="ＭＳ ゴシック" w:hint="eastAsia"/>
          <w:color w:val="000000"/>
          <w:kern w:val="0"/>
          <w:sz w:val="18"/>
          <w:szCs w:val="18"/>
        </w:rPr>
        <w:t xml:space="preserve">　</w:t>
      </w:r>
      <w:r w:rsidR="005B1634" w:rsidRPr="0020239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69F0845E" w14:textId="77777777" w:rsidR="0020239E" w:rsidRDefault="0020239E" w:rsidP="0020239E">
      <w:pPr>
        <w:suppressAutoHyphens/>
        <w:wordWrap w:val="0"/>
        <w:spacing w:line="240" w:lineRule="exact"/>
        <w:ind w:left="54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③　</w:t>
      </w:r>
      <w:r w:rsidR="005B1634" w:rsidRPr="0020239E">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w:t>
      </w:r>
    </w:p>
    <w:p w14:paraId="440D318C" w14:textId="61D2AAD4" w:rsidR="00F53274" w:rsidRPr="0020239E" w:rsidRDefault="005B1634" w:rsidP="0020239E">
      <w:pPr>
        <w:suppressAutoHyphens/>
        <w:wordWrap w:val="0"/>
        <w:spacing w:line="240" w:lineRule="exact"/>
        <w:ind w:left="540" w:firstLineChars="200" w:firstLine="360"/>
        <w:jc w:val="left"/>
        <w:textAlignment w:val="baseline"/>
        <w:rPr>
          <w:rFonts w:ascii="ＭＳ ゴシック" w:eastAsia="ＭＳ ゴシック" w:hAnsi="ＭＳ ゴシック"/>
          <w:sz w:val="18"/>
          <w:szCs w:val="18"/>
        </w:rPr>
      </w:pPr>
      <w:r w:rsidRPr="0020239E">
        <w:rPr>
          <w:rFonts w:ascii="ＭＳ ゴシック" w:eastAsia="ＭＳ ゴシック" w:hAnsi="ＭＳ ゴシック" w:cs="ＭＳ ゴシック" w:hint="eastAsia"/>
          <w:color w:val="000000"/>
          <w:kern w:val="0"/>
          <w:sz w:val="18"/>
          <w:szCs w:val="18"/>
        </w:rPr>
        <w:t>ことが必要です。</w:t>
      </w:r>
      <w:r w:rsidR="00F53274" w:rsidRPr="0020239E">
        <w:rPr>
          <w:rFonts w:ascii="ＭＳ ゴシック" w:eastAsia="ＭＳ ゴシック" w:hAnsi="ＭＳ ゴシック" w:hint="eastAsia"/>
          <w:sz w:val="18"/>
          <w:szCs w:val="18"/>
        </w:rPr>
        <w:t xml:space="preserve">　</w:t>
      </w:r>
    </w:p>
    <w:p w14:paraId="493296D5" w14:textId="0D3136D9" w:rsidR="001A79DE" w:rsidRPr="001A79DE" w:rsidRDefault="001A79DE" w:rsidP="00562B39">
      <w:pPr>
        <w:suppressAutoHyphens/>
        <w:spacing w:line="240" w:lineRule="exact"/>
        <w:jc w:val="left"/>
        <w:textAlignment w:val="baseline"/>
        <w:rPr>
          <w:rFonts w:ascii="ＭＳ ゴシック" w:eastAsia="ＭＳ ゴシック" w:hAnsi="ＭＳ ゴシック"/>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587F5A54" w14:textId="33814BC2" w:rsidR="00206B5A" w:rsidRDefault="001A79DE" w:rsidP="00562B39">
      <w:pPr>
        <w:spacing w:line="240" w:lineRule="exact"/>
        <w:ind w:leftChars="100" w:left="210"/>
      </w:pPr>
      <w:r>
        <w:rPr>
          <w:rFonts w:hint="eastAsia"/>
        </w:rPr>
        <w:t xml:space="preserve">　　申請のとおり、相違ないことを認定します。</w:t>
      </w: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6C449047" w:rsidR="001A79DE" w:rsidRPr="00F56DEA"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F56DEA">
        <w:rPr>
          <w:rFonts w:cs="ＭＳ 明朝" w:hint="eastAsia"/>
        </w:rPr>
        <w:t>田</w:t>
      </w:r>
      <w:r w:rsidR="000B2FDD" w:rsidRPr="000B2FDD">
        <w:rPr>
          <w:rFonts w:cs="ＭＳ 明朝" w:hint="eastAsia"/>
        </w:rPr>
        <w:t xml:space="preserve"> </w:t>
      </w:r>
      <w:r w:rsidR="00F56DEA">
        <w:rPr>
          <w:rFonts w:cs="ＭＳ 明朝" w:hint="eastAsia"/>
        </w:rPr>
        <w:t>島</w:t>
      </w:r>
      <w:r w:rsidR="000B2FDD" w:rsidRPr="000B2FDD">
        <w:rPr>
          <w:rFonts w:cs="ＭＳ 明朝" w:hint="eastAsia"/>
        </w:rPr>
        <w:t xml:space="preserve">　</w:t>
      </w:r>
      <w:r w:rsidR="00F56DEA">
        <w:rPr>
          <w:rFonts w:cs="ＭＳ 明朝" w:hint="eastAsia"/>
        </w:rPr>
        <w:t>一</w:t>
      </w:r>
      <w:r w:rsidR="000B2FDD" w:rsidRPr="000B2FDD">
        <w:rPr>
          <w:rFonts w:cs="ＭＳ 明朝" w:hint="eastAsia"/>
        </w:rPr>
        <w:t xml:space="preserve"> </w:t>
      </w:r>
      <w:r w:rsidR="00F56DEA">
        <w:rPr>
          <w:rFonts w:cs="ＭＳ 明朝" w:hint="eastAsia"/>
        </w:rPr>
        <w:t>成</w:t>
      </w:r>
    </w:p>
    <w:sectPr w:rsidR="001A79DE" w:rsidRPr="00F56DEA"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23B"/>
    <w:rsid w:val="001A79DE"/>
    <w:rsid w:val="0020239E"/>
    <w:rsid w:val="00206B5A"/>
    <w:rsid w:val="00216D73"/>
    <w:rsid w:val="00312F26"/>
    <w:rsid w:val="003711F9"/>
    <w:rsid w:val="003C0E70"/>
    <w:rsid w:val="004C21F0"/>
    <w:rsid w:val="00527C2B"/>
    <w:rsid w:val="00562B39"/>
    <w:rsid w:val="005B1634"/>
    <w:rsid w:val="006019DA"/>
    <w:rsid w:val="00613A7F"/>
    <w:rsid w:val="006261DA"/>
    <w:rsid w:val="0069305A"/>
    <w:rsid w:val="007B2F29"/>
    <w:rsid w:val="00962528"/>
    <w:rsid w:val="009A68CC"/>
    <w:rsid w:val="00B34127"/>
    <w:rsid w:val="00B60914"/>
    <w:rsid w:val="00B8749E"/>
    <w:rsid w:val="00BF3A7A"/>
    <w:rsid w:val="00C842AD"/>
    <w:rsid w:val="00CC000C"/>
    <w:rsid w:val="00D25BAE"/>
    <w:rsid w:val="00DB5B84"/>
    <w:rsid w:val="00E26931"/>
    <w:rsid w:val="00F115DC"/>
    <w:rsid w:val="00F53274"/>
    <w:rsid w:val="00F5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南部 隆人</cp:lastModifiedBy>
  <cp:revision>2</cp:revision>
  <cp:lastPrinted>2025-05-02T02:44:00Z</cp:lastPrinted>
  <dcterms:created xsi:type="dcterms:W3CDTF">2025-05-02T02:45:00Z</dcterms:created>
  <dcterms:modified xsi:type="dcterms:W3CDTF">2025-05-02T02:45:00Z</dcterms:modified>
</cp:coreProperties>
</file>