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357A3" w14:textId="36DBC8EC" w:rsidR="007A47F2" w:rsidRPr="004A6B83" w:rsidRDefault="007A47F2" w:rsidP="007A47F2">
      <w:pPr>
        <w:rPr>
          <w:kern w:val="2"/>
        </w:rPr>
      </w:pPr>
      <w:r w:rsidRPr="004A6B83">
        <w:rPr>
          <w:rFonts w:hint="eastAsia"/>
          <w:kern w:val="2"/>
        </w:rPr>
        <w:t>別　記</w:t>
      </w:r>
    </w:p>
    <w:p w14:paraId="0F08236B" w14:textId="7C63FBE4" w:rsidR="007A47F2" w:rsidRPr="004A6B83" w:rsidRDefault="007A47F2" w:rsidP="007A47F2">
      <w:pPr>
        <w:ind w:firstLineChars="100" w:firstLine="218"/>
      </w:pPr>
      <w:r w:rsidRPr="004A6B83">
        <w:rPr>
          <w:rFonts w:hint="eastAsia"/>
          <w:kern w:val="2"/>
        </w:rPr>
        <w:t>様式第</w:t>
      </w:r>
      <w:r w:rsidRPr="004A6B83">
        <w:rPr>
          <w:kern w:val="2"/>
        </w:rPr>
        <w:t>1</w:t>
      </w:r>
      <w:r w:rsidRPr="004A6B83">
        <w:rPr>
          <w:rFonts w:hint="eastAsia"/>
          <w:kern w:val="2"/>
        </w:rPr>
        <w:t>号</w:t>
      </w:r>
      <w:r w:rsidRPr="004A6B83">
        <w:rPr>
          <w:kern w:val="2"/>
        </w:rPr>
        <w:t>(</w:t>
      </w:r>
      <w:r w:rsidRPr="004A6B83">
        <w:rPr>
          <w:rFonts w:hint="eastAsia"/>
          <w:kern w:val="2"/>
        </w:rPr>
        <w:t>第</w:t>
      </w:r>
      <w:r w:rsidRPr="004A6B83">
        <w:rPr>
          <w:kern w:val="2"/>
        </w:rPr>
        <w:t>4</w:t>
      </w:r>
      <w:r w:rsidRPr="004A6B83">
        <w:rPr>
          <w:rFonts w:hint="eastAsia"/>
          <w:kern w:val="2"/>
        </w:rPr>
        <w:t>条関係</w:t>
      </w:r>
      <w:r w:rsidRPr="004A6B83">
        <w:rPr>
          <w:kern w:val="2"/>
        </w:rPr>
        <w:t>)</w:t>
      </w:r>
    </w:p>
    <w:p w14:paraId="23FD96E5" w14:textId="28B7DD41" w:rsidR="007A47F2" w:rsidRPr="004A6B83" w:rsidRDefault="007A47F2" w:rsidP="007A47F2">
      <w:pPr>
        <w:jc w:val="right"/>
      </w:pPr>
      <w:r w:rsidRPr="004A6B83">
        <w:rPr>
          <w:rFonts w:hint="eastAsia"/>
        </w:rPr>
        <w:t>年　　月　　日</w:t>
      </w:r>
    </w:p>
    <w:p w14:paraId="5CC7E7F8" w14:textId="30AFC016" w:rsidR="007A47F2" w:rsidRPr="004A6B83" w:rsidRDefault="007A47F2" w:rsidP="007A47F2">
      <w:r w:rsidRPr="004A6B83">
        <w:rPr>
          <w:rFonts w:hint="eastAsia"/>
        </w:rPr>
        <w:t xml:space="preserve">　彦根市長　　　　　　　　様</w:t>
      </w:r>
    </w:p>
    <w:p w14:paraId="7C1AF7D9" w14:textId="4F06DCD0" w:rsidR="007A47F2" w:rsidRPr="004A6B83" w:rsidRDefault="007A47F2" w:rsidP="007A47F2">
      <w:pPr>
        <w:ind w:leftChars="2189" w:left="4762"/>
      </w:pPr>
      <w:r w:rsidRPr="004A6B83">
        <w:rPr>
          <w:rFonts w:hint="eastAsia"/>
        </w:rPr>
        <w:t>施設名</w:t>
      </w:r>
    </w:p>
    <w:p w14:paraId="31A3291C" w14:textId="70E03273" w:rsidR="007A47F2" w:rsidRPr="004A6B83" w:rsidRDefault="007A47F2" w:rsidP="007A47F2">
      <w:pPr>
        <w:ind w:leftChars="2189" w:left="4762" w:rightChars="401" w:right="872"/>
      </w:pPr>
      <w:r w:rsidRPr="004A6B83">
        <w:rPr>
          <w:rFonts w:hint="eastAsia"/>
        </w:rPr>
        <w:t>住　所</w:t>
      </w:r>
    </w:p>
    <w:p w14:paraId="78D7C644" w14:textId="651A9D58" w:rsidR="007A47F2" w:rsidRPr="004A6B83" w:rsidRDefault="007A47F2" w:rsidP="007A47F2">
      <w:pPr>
        <w:ind w:leftChars="2189" w:left="4762" w:rightChars="401" w:right="872"/>
      </w:pPr>
      <w:r w:rsidRPr="004A6B83">
        <w:rPr>
          <w:rFonts w:hint="eastAsia"/>
        </w:rPr>
        <w:t>氏　名</w:t>
      </w:r>
    </w:p>
    <w:p w14:paraId="08DE0FA0" w14:textId="77777777" w:rsidR="007A47F2" w:rsidRPr="004A6B83" w:rsidRDefault="007A47F2" w:rsidP="007A47F2"/>
    <w:p w14:paraId="000A9736" w14:textId="1D1AE88E" w:rsidR="007A47F2" w:rsidRPr="004A6B83" w:rsidRDefault="006F0060" w:rsidP="007A47F2">
      <w:pPr>
        <w:jc w:val="center"/>
      </w:pPr>
      <w:r w:rsidRPr="004A6B83">
        <w:rPr>
          <w:rFonts w:hint="eastAsia"/>
        </w:rPr>
        <w:t>彦根市やすらぎふれあいの館運営費補助金交付申請書</w:t>
      </w:r>
    </w:p>
    <w:p w14:paraId="315796A9" w14:textId="77777777" w:rsidR="007A47F2" w:rsidRPr="00DB2159" w:rsidRDefault="007A47F2" w:rsidP="007A47F2"/>
    <w:p w14:paraId="708485E0" w14:textId="0F3557F3" w:rsidR="007A47F2" w:rsidRPr="004A6B83" w:rsidRDefault="007A47F2" w:rsidP="007A47F2">
      <w:r w:rsidRPr="004A6B83">
        <w:rPr>
          <w:rFonts w:hint="eastAsia"/>
        </w:rPr>
        <w:t xml:space="preserve">　　　年度においてやすらぎふれあいの館運営事業を下記のとおり実施したいので、彦根市やすらぎふれあいの館運営費補助金交付要綱第4条の規定により、補助金の交付を申請します。</w:t>
      </w:r>
    </w:p>
    <w:p w14:paraId="4C588A61" w14:textId="1B28B133" w:rsidR="007A47F2" w:rsidRPr="004A6B83" w:rsidRDefault="007A47F2" w:rsidP="007A47F2">
      <w:pPr>
        <w:jc w:val="center"/>
      </w:pPr>
      <w:r w:rsidRPr="004A6B83">
        <w:rPr>
          <w:rFonts w:hint="eastAsia"/>
        </w:rPr>
        <w:t>記</w:t>
      </w:r>
    </w:p>
    <w:p w14:paraId="7BC18766" w14:textId="77777777" w:rsidR="007A47F2" w:rsidRPr="004A6B83" w:rsidRDefault="007A47F2" w:rsidP="007A47F2">
      <w:r w:rsidRPr="004A6B83">
        <w:rPr>
          <w:rFonts w:hint="eastAsia"/>
        </w:rPr>
        <w:t>1　申請金額　　　金　　　　　　　　　　　　　　　　　　円</w:t>
      </w:r>
    </w:p>
    <w:p w14:paraId="5C8542E5" w14:textId="15E323FE" w:rsidR="007A47F2" w:rsidRPr="004A6B83" w:rsidRDefault="007A47F2" w:rsidP="007A47F2">
      <w:r w:rsidRPr="004A6B83">
        <w:rPr>
          <w:rFonts w:hint="eastAsia"/>
        </w:rPr>
        <w:t xml:space="preserve">　　　　　　　　　　　　</w:t>
      </w:r>
    </w:p>
    <w:p w14:paraId="7F644339" w14:textId="77777777" w:rsidR="007A47F2" w:rsidRPr="004A6B83" w:rsidRDefault="007A47F2" w:rsidP="007A47F2">
      <w:r w:rsidRPr="004A6B83">
        <w:rPr>
          <w:rFonts w:hint="eastAsia"/>
        </w:rPr>
        <w:t>2　添付書類</w:t>
      </w:r>
    </w:p>
    <w:p w14:paraId="2C9D3A2B" w14:textId="05A4834E" w:rsidR="007A47F2" w:rsidRPr="004A6B83" w:rsidRDefault="007A47F2" w:rsidP="007A47F2">
      <w:r w:rsidRPr="004A6B83">
        <w:rPr>
          <w:rFonts w:hint="eastAsia"/>
        </w:rPr>
        <w:t xml:space="preserve">　(1)　事業計画書(別記様式第2号)</w:t>
      </w:r>
    </w:p>
    <w:p w14:paraId="3B6BBA2C" w14:textId="02A1A346" w:rsidR="007A47F2" w:rsidRPr="004A6B83" w:rsidRDefault="007A47F2" w:rsidP="00A85747">
      <w:r w:rsidRPr="004A6B83">
        <w:rPr>
          <w:rFonts w:hint="eastAsia"/>
        </w:rPr>
        <w:t xml:space="preserve">　(2)　施設運営費</w:t>
      </w:r>
    </w:p>
    <w:p w14:paraId="2ED1F643" w14:textId="77777777" w:rsidR="007A47F2" w:rsidRPr="004A6B83" w:rsidRDefault="007A47F2" w:rsidP="007A47F2">
      <w:r w:rsidRPr="004A6B83">
        <w:rPr>
          <w:rFonts w:hint="eastAsia"/>
        </w:rPr>
        <w:t xml:space="preserve">　　 ア　やすらぎふれあいの館運営事業計画書</w:t>
      </w:r>
    </w:p>
    <w:p w14:paraId="47E13EBB" w14:textId="77777777" w:rsidR="007A47F2" w:rsidRPr="004A6B83" w:rsidRDefault="007A47F2" w:rsidP="007A47F2">
      <w:r w:rsidRPr="004A6B83">
        <w:rPr>
          <w:rFonts w:hint="eastAsia"/>
        </w:rPr>
        <w:t xml:space="preserve">　　 イ　やすらぎふれあいの館運営経費明細書(収支予算書)</w:t>
      </w:r>
    </w:p>
    <w:p w14:paraId="416ADA89" w14:textId="27307655" w:rsidR="00BB78C4" w:rsidRDefault="00BB78C4" w:rsidP="003134B1">
      <w:pPr>
        <w:pStyle w:val="z-1"/>
      </w:pPr>
    </w:p>
    <w:sectPr w:rsidR="00BB78C4" w:rsidSect="003134B1">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74243" w14:textId="77777777" w:rsidR="009B2AFF" w:rsidRDefault="009B2AFF" w:rsidP="00D046AC">
      <w:r>
        <w:separator/>
      </w:r>
    </w:p>
  </w:endnote>
  <w:endnote w:type="continuationSeparator" w:id="0">
    <w:p w14:paraId="155D36EA" w14:textId="77777777" w:rsidR="009B2AFF" w:rsidRDefault="009B2AFF" w:rsidP="00D0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8CAEF" w14:textId="77777777" w:rsidR="009B2AFF" w:rsidRDefault="009B2AFF" w:rsidP="00D046AC">
      <w:r>
        <w:separator/>
      </w:r>
    </w:p>
  </w:footnote>
  <w:footnote w:type="continuationSeparator" w:id="0">
    <w:p w14:paraId="66DCD713" w14:textId="77777777" w:rsidR="009B2AFF" w:rsidRDefault="009B2AFF" w:rsidP="00D04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AC"/>
    <w:rsid w:val="003134B1"/>
    <w:rsid w:val="00325150"/>
    <w:rsid w:val="004A6B83"/>
    <w:rsid w:val="006F0060"/>
    <w:rsid w:val="00754878"/>
    <w:rsid w:val="007A47F2"/>
    <w:rsid w:val="009B2AFF"/>
    <w:rsid w:val="009B7CAB"/>
    <w:rsid w:val="00A85747"/>
    <w:rsid w:val="00BB78C4"/>
    <w:rsid w:val="00CC6057"/>
    <w:rsid w:val="00CD06DF"/>
    <w:rsid w:val="00D046AC"/>
    <w:rsid w:val="00DB2159"/>
    <w:rsid w:val="00E01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CE9E791"/>
  <w14:defaultImageDpi w14:val="0"/>
  <w15:docId w15:val="{210C801B-BE7F-4B8A-9DDB-B2A55FCC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D046AC"/>
    <w:pPr>
      <w:tabs>
        <w:tab w:val="center" w:pos="4252"/>
        <w:tab w:val="right" w:pos="8504"/>
      </w:tabs>
      <w:snapToGrid w:val="0"/>
    </w:pPr>
  </w:style>
  <w:style w:type="character" w:customStyle="1" w:styleId="a6">
    <w:name w:val="ヘッダー (文字)"/>
    <w:basedOn w:val="a0"/>
    <w:link w:val="a5"/>
    <w:uiPriority w:val="99"/>
    <w:locked/>
    <w:rsid w:val="00D046AC"/>
    <w:rPr>
      <w:rFonts w:ascii="ＭＳ 明朝" w:eastAsia="ＭＳ 明朝" w:hAnsi="ＭＳ 明朝" w:cs="ＭＳ 明朝"/>
      <w:sz w:val="21"/>
      <w:szCs w:val="21"/>
    </w:rPr>
  </w:style>
  <w:style w:type="paragraph" w:styleId="a7">
    <w:name w:val="footer"/>
    <w:basedOn w:val="a"/>
    <w:link w:val="a8"/>
    <w:uiPriority w:val="99"/>
    <w:unhideWhenUsed/>
    <w:rsid w:val="00D046AC"/>
    <w:pPr>
      <w:tabs>
        <w:tab w:val="center" w:pos="4252"/>
        <w:tab w:val="right" w:pos="8504"/>
      </w:tabs>
      <w:snapToGrid w:val="0"/>
    </w:pPr>
  </w:style>
  <w:style w:type="character" w:customStyle="1" w:styleId="a8">
    <w:name w:val="フッター (文字)"/>
    <w:basedOn w:val="a0"/>
    <w:link w:val="a7"/>
    <w:uiPriority w:val="99"/>
    <w:locked/>
    <w:rsid w:val="00D046AC"/>
    <w:rPr>
      <w:rFonts w:ascii="ＭＳ 明朝" w:eastAsia="ＭＳ 明朝" w:hAnsi="ＭＳ 明朝" w:cs="ＭＳ 明朝"/>
      <w:sz w:val="21"/>
      <w:szCs w:val="21"/>
    </w:rPr>
  </w:style>
  <w:style w:type="paragraph" w:customStyle="1" w:styleId="a9">
    <w:name w:val="例規番号ブロックスタイル"/>
    <w:basedOn w:val="a"/>
    <w:rsid w:val="00754878"/>
  </w:style>
  <w:style w:type="paragraph" w:customStyle="1" w:styleId="aa">
    <w:name w:val="公布文本文ブロックスタイル"/>
    <w:basedOn w:val="a"/>
    <w:rsid w:val="00754878"/>
    <w:pPr>
      <w:ind w:firstLineChars="100" w:firstLine="100"/>
    </w:pPr>
  </w:style>
  <w:style w:type="paragraph" w:customStyle="1" w:styleId="ab">
    <w:name w:val="公布日ブロックスタイル"/>
    <w:basedOn w:val="a"/>
    <w:rsid w:val="00754878"/>
    <w:pPr>
      <w:ind w:leftChars="200" w:left="200"/>
    </w:pPr>
  </w:style>
  <w:style w:type="paragraph" w:customStyle="1" w:styleId="ac">
    <w:name w:val="自治体長名ブロックスタイル"/>
    <w:basedOn w:val="a"/>
    <w:rsid w:val="00754878"/>
    <w:pPr>
      <w:ind w:rightChars="200" w:right="200"/>
      <w:jc w:val="right"/>
    </w:pPr>
  </w:style>
  <w:style w:type="paragraph" w:styleId="ad">
    <w:name w:val="Balloon Text"/>
    <w:basedOn w:val="a"/>
    <w:link w:val="ae"/>
    <w:uiPriority w:val="99"/>
    <w:semiHidden/>
    <w:unhideWhenUsed/>
    <w:rsid w:val="00CD06D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D06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建築基準法第27条第1項に規定する特殊建築物の主要構造部の構造方法等を定める件第1の4の表に規定する建築物が立地する土地の区域および常備消防機関の現地到着時間の指定</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建築基準法第27条第1項に規定する特殊建築物の主要構造部の構造方法等を定める件第1の4の表に規定する建築物が立地する土地の区域および常備消防機関の現地到着時間の指定</dc:title>
  <dc:subject/>
  <dc:creator>Windows ユーザー</dc:creator>
  <cp:keywords/>
  <dc:description/>
  <cp:lastModifiedBy>林 一郎</cp:lastModifiedBy>
  <cp:revision>9</cp:revision>
  <cp:lastPrinted>2022-04-20T04:27:00Z</cp:lastPrinted>
  <dcterms:created xsi:type="dcterms:W3CDTF">2022-04-19T08:37:00Z</dcterms:created>
  <dcterms:modified xsi:type="dcterms:W3CDTF">2026-03-10T00:59:00Z</dcterms:modified>
</cp:coreProperties>
</file>